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CHANGELOG (- done, = to test, + todo):</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3.1.14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http://jira.norganna.org/browse/GATH/fixforversion/10352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GATH-137: update Gatherer for new Hrothgar's Landing zone added in WoW 3.2</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3.1.13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http://jira.norganna.org/browse/GATH/fixforversion/10319</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GATH-104: update object name translations for the new names of Northrend ores in WoW 3.0.8  </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GATH-90: fixed stuttering HUD for fps &gt;= 100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GATH-128: added custom icons for Northrend Ores and the most common Northrend Herbs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3.1.12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http://jira.norganna.org/browse/GATH/fixforversion/10322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GATH-127: update to a WoW 3.1 compatible version of Astrolabe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3.1.11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http://jira.norganna.org/browse/GATH/fixforversion/10320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GATH-111: fixed a problem with the drop rates conversion code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3.1.10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http://jira.norganna.org/browse/GATH/fixforversion/10292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GATH-102: Add Northrend areas to the Gatherer Report Search window</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GATH-106: adjust old statistics to bring them close to the "reality" for the WoW 3.0.8 mining changes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GATH-105: support esMX locale by using esES object names as they are currently the same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GATH-55:  Display notice about gatherables window in confirm popup.</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GATH-100: Gatherer will no longer cause errors if SlideBar is not present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GATH-104: update object name translations for the new names of Northrend ores in WoW 3.0.8 (only enUS, zhTW and deDE locales have been updated)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3.1.9</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http://jira.norganna.org/browse/GATH/fixforversion/10272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GATH-84: added Frost Lotus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GATH-86: added Everfrost Chip</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GATH-83: added a LOT of new translations for game objects, still missing a few</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GATH-98: most Northrend items should stop showing up as red circles and now have an icon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3.1.8</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http://jira.norganna.org/browse/GATH/fixforversion/10262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GATH-67: added support for Northrend Herbs and Ores.  Still missing some non-English locales.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3.1.7</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http://jira.norganna.org/browse/GATH/fixforversion/10258</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GATH-81: Gatherer will no longer cause an error when SlideBar is not present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GATH-82: the conversion process will no longer lose entire sections of the database due to a single (or small number) of nodes that couldn't be imported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3.1.6</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http://jira.norganna.org/browse/GATH/fixforversion/10255</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GATH-69: corrected error when trying to ping the Minimap through a node icon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GHUD-10: fixed file name capitalization in TOC</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3.1.5</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http://jira.norganna.org/browse/GATH/fixforversion/10254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GATH-63: GameTooltip error fixed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GATH-78: report frame scrolling fixed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http://jira.norganna.org/browse/GATH/fixforversion/10252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GATH-63: made Gatherer compatible with WoW 3.0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GATH-76: made nodes with a source inspectable and fixed inspected node opacity calculations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http://jira.norganna.org/browse/GATH/fixforversion/10232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GATH-63: began work to make Gatherer compatible with WoW 3.0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GATH-35: added new node density report window</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GATH-71: new set of node name translations, including the new ruRU game locale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GATH-62: fixed a bug where the minimap display would not update when the current tracking spell was changed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http://jira.norganna.org/browse/GATH/fixforversion/10222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GATH-60: fixed a looting error that was popping up because of a gobal string change in WoW 2.4.2</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http://jira.norganna.org/browse/GATH/fixforversion/10212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GATH-52: upgraded to Astrolabe rev 78 which fixes a bug that was causing an infinite loop whenever you changed continents without going through a loading screen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http://jira.norganna.org/browse/GATH/fixforversion/10158</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GATH-51: updated Astrolabe to a version that handles the new zone added in WoW 2.4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GATH-31, GHUD-5: implement a plugin system, and split the HUD into a plugin addon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GATH-36: added an about section to the config window and made the Loaded message optional (off by default)</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3.0.6</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 http://jira.norganna.org/browse/GATH/fixforversion/10210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GATH-45: fixed a misnamed variable introduced in 3.0.5</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3.0.5</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Lists: http://jira.norganna.org/browse/GATH/fixforversion/10202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GATH-38: fixed a bug with Gatherer's handling of unrecognized zones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GATH-44: added a token for the new Sunwell (Quel'Danas) zone added in WoW 2.4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GATH-28: Ensured extra fading cannot ever actually increase mini note opacity</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3.0.4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Lists: http://jira.norganna.org/browse/GATH/fixforversion/10192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updated the German localization for Mountain Silversage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GATH-19: added a check to see if the icon who's texture is being updated has a valid distance (if not, it was improperly removed from Astrolabe)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3.0.3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Version Issue Lists: http://jira.norganna.org/browse/GATH/fixforversion/10157</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Gathers can now be announced to the chat frame seperate from being sent out to group/guild members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Non-Circular Minimaps are now supported (Astrolabe rev 50)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GHUD-4: The HUD now has a strata control option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GHUD-2: HUD Node Maximum cooldown is now 4800 seconds, and added a "never cooldown" checkbox</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CNFG-5: Adds option for new profiles to be a copy of current profile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3.0.2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the recording of nodes in Asian locales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more Spanish collection spell names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options for automatically hiding the HUD in specific situations, see HUD config for the full list of options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3.0.1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some missing pre-defined icons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 bug that was causing some node names to show up incorrectly</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hopefully fixed recording of nodes for all locales now</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some new node skill level requirements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Gatherer has been massively restructured and re-written for version 3.0.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Almost all icons have been re-done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There is a completely new Report UI and Setting Dialog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Gatherer now has the ability to share nodes between Party/Raid and Guild members as you gather</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You can now send sets of saved nodes to other players who are running Gatherer using the Report UI</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Localization is now done using Localizer (http://www.norganna.org/localizer/)</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Node names are now exact and generated from WoW Watcher data (http://www.wowwatcher.com/)</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an optional HUD display for nodes that are currently shown in the Minimap</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2.2.3.1: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forced overlay frame identifier to integer values when computing these dynamically for world map buttons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forced UI options that were meant to be saved as numbers to number in default and changed values.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alternate recording method using tooltips added to workaround 1.12 Blizzard bug not displaying chatline for gathering.</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Changes: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removed world map buttons, these are now generated dynamically.</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Localization: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french change from "Dark Iron" to "sombrefer" added to list for fixed items (run zone match with fix item checked to apply)</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2.2.3: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some checkboxes positions and edit boxes size in the Globals tabs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default icon for worldmap notes to prevent spam in FrameXML.log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Event processing not to occur while zoning.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Addon init, use a string forced to lower case to get addons name (which match the folder/toc name, while windows is not case sensitive, the WoW client is) to have initialisation occur even if the folder is misnamed on hard drive.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Removed forced delay when handling world map overlays.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Quick fix for fishing to prevent recording on some silithus mobs.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Changes: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drop down menus reworked (and sorted alphabetically)</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some code optimisation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Item:</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French localisation: fixed Sauge-argent and added name transition to list of fixed names.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felwood plants added.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2.2.2: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Tooltips usage should be fixed (ie. no error if you don't have the proper tooltip)</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German localisation: added bloodpetal to list of fixed names, new transition matrix for 1.10.</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New:</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records for Fishing in nodes: works slightly differently from usual recording.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 First recording method, uses Trunks and Bloated fish to automatically record where you stand (type assigned to Floating wreck, even though it's not always true).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 Second record method, uses the node tooltip, in order to do that, you must autoloot (shift click the bobber) AND move slightly the cursor to make the node tooltip appear.</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Fishing categories are: School (all type of school node), Floating Wreckage (include Oil Spill) and Elemental water.</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2.2.1: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Arthas tear format forced on gathering (zone match, identical source and destination with item fix checkbox selected needed).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 for french Pi�ge � langouste and pousse de p�tale-de-sang (zone match, identical source and destination with item fix checkbox selected needed).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chinese UI localization updated.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Scrollbars graphic fixed.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scaling for icon fade under min distance added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 name for old Firebloom name included in german item name fix list.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default value for max distance is now 20 instead of infinite, search limited to current zone.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New:</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iconshade theme, icons are displayed all the time, but shade under min icon distance (40% by </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default if shade under min distance is set at 100).</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2.2.0: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map delay/freeze problem fixed, brought back max items displayed on world map to 600.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typo in GathererUI_Lang.lua for zone match (french localization only) with fix item checked.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extra convertion of old style quote to standard quote for german version (zone match, fix item checked).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Silithus scale and offset fixed (courtesy of an unknown contributor on the forum who did the math).</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extra check to prevent record in pre-instance zones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zoomlevel (indoors too) taken into account for minimum icon distance.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Put node icons back under character icon/pointer (minimap)</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Change: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Mininote tooltips display multiple nodes at the same location.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radius component to minimap icon position.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reset button for filters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sub-menu for item filters dropdown (herbs).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New:</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native In-game Help</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2.1.1: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Dark Iron recorded as Iron (english version) and not recorded (french version) now records (Note that english users will have to use the node editor to correct the icon type for already recorded dark iron).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Init based on ADDON_LOADED instead of VARIABLE_LOADED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Modified init for UNIT_NAME_UPDATE to work along with VARIABLES_LOADED to allow proper initialization when changing character without exiting the game.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French localisation, all "veine" were translated to "filon", this has been included in the fix item facility of the Zone Rematch.</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minor display and parameter parsing fix for /gather loginfo command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Backdrop color for option dialog reverted to black (1.7 wow patch inverted colors for backdrop frame functions).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divide by zero check and default value in report and search routines for % calculations.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Minor fix to Gathering event well no skill (or too low skill) is used so that the item count isn't increase (or set to 0 for a new node).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Upgraded transition matrixes number to 1.7 for German and French (identity matrix, zone order did not change between 1.6 and 1.7).</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extra check for changing maps.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2.1.0: (#1700)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error on load fixed (False instead of Hide in widget call).</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error opening report dialog in specific place fixed (Onyxia lair, etc.), change base dialog placement so the handle should be grabbable to move the dialog where you want it.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warning and ignore for invalid continent/zone in database in Search UI code (ie. = 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box icon changed to the same one as Crates (previously using the Chest one).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new icon for rich thorium veins (courtesy of ksmith22).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changed icon for Blood of Heroes to correct one.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small correction for required skill level values in GatherIcons.lua for Dark Iron and Rich Thorium veins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small fixes in german localization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Change: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polling the skill tree for existing Gather skill on the character will trigger only at startup and upon learning new skills (tree skill state will be conserved too, contrary to old behaviour which opened everything every 5 seconds)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Configuration Dialog and Zone match dialog movable (new UI dialogs are movable too).</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Filters in the world map screen reworked in a single dropdown menu.</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Option dialog reorganized to use tabs (Filters, Globals, Quick Menu).</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Reorganized content of UI_localization.lua so that it's easier to fill in, texts and tips regrouped by dialog.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Upgraded myAddons support up to version 2.0 standard (along with help pages for english, french and chinese).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small delay to display/hide notes on world map (50 ms every 100 notes).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redistributed world map buttons in subframes of the GathererOverlayFrame (rougthly 100 per subframe).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updated #interface number for 1.7.0 WoW Patch</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New:</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report by zone (new UI, access through command line, binding, button on config dialog, button in quickmenu).</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search utility (new UI, access through command line, binding, button on config dialog, button in quickmenu).</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Ingame edit utility for nodes (delete, toggle bugged, change icon, type, gather name) with selectable scope at node, zone, continent or world level for propagation of the change, alt right click on a node on the world map to display the dialog. </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world map icon alpha setting selector in config dialog.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option to have an alpha value for mininotes under the minimum icon distance (100% by default).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binding for option, report, search dialogs.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dark iron to gatherable items (for WoW 1.7.0, icon courtesy of ksmith22, possibly missing french text).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shellfish trap items.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support for Chinese WoW added (thanks goes to biAji for localization).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2.0.4.2: (#1600)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Change: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coupled display of the "show items" button with the basic world map display activation (behaviour unchanged).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scaled down buttons and dropdown menus on world map by 30%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coupled display of filters in world map to basic world map display activation.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checkbutton in configuration dialog to ignore the show/item item button (enable at your own risk).</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attached "show items", "delete" and "toggle bugged" buttons relative to WoldMapPositionningGuide for proper display in large resolution mode.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error when using linked filter recording with empty filters fixed.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Layout: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layout in configuration dialog rearanged to put all buttons in the subframe they belong to.</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2.0.4.1: (#1600)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world map filters display option value taken into account at logon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Localization: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French region table updated for new zone order in 1.6.0, translation matrix between 1.5.1 and 1.6.0 added.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2.0.4: (#1600)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brought back the maximum number of items displayable on the world map to 300 (600 was causing disconnect in some cases) as a temporary fix until the world map display can be done another, meanwhile use the filters provided in the configuration dialog to see what you're interested in.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Note that this does not resolve the basic issue (the delay itself isn't in Gatherer but in the game UI engine) but seems to make the problem not occur. Also it almost never seems to occur when you come back to the map your character is in before exiting the world map.</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 side effect of the new format will fix wandering icons on the minimap for users importing data  (could previouly be fixed by doing a zone match with same source and destination or running the RecalcNotes function which was removed since it now serves no purpose without minimap coordinates in the stored data).</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caught a few memory leaks (still plenty around though).</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Features: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Commands: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/gather loginfo on/off slash command to show/hide logon information (version string is still displayed).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/gather filterrec slash command and corresponding checkboxes in the configuration dialog to link actual recording of nodes to the current filter content (broken down by characters and gather type).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Database: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Changed database format, replacing gtype and icon by indexes (saves 30-50% space depending on database content), complete conversion will only occur on using the zone match facility (same origin and destination).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Gatherer version number added in GatherConfig.Version variable (for DB backup applications).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Items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New Items: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 Un'Goro Power Crystals </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 Un'Goro Soil</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 BloodPetal Sprouts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 Blood of Heroes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 Footlockers (need to unlock them before being able to record them, so this is rogue only strictly speaking)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New set of icons for Ores and Un'Goro items (courtesy of Wt, Melina and Iriel).</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Rich Thorium now has it's own icon (a placeholder really, until someone provides something more appropriate), the change will appear immediately on the world map, change on the minimap will be visible only after using the zone match facility (same origin and destination).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External interface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New interface function (Gatherer_AddGather , see Gatherer.lua for parameters) for external addons to add record things in the Gatherer database.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World Map</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World Map now has a show/hide button for items (lower left corner), It is off by default and will reset to that whenever you change zone (or miniregion), if the display is off, the delay/freeze while displaying items on the world map won't happen (if any) until you click to show the items. </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Filters are now accessible from the world map (note that changing the on/off/auto setting from the world map will bring you back to your character's current zone map). This is off by default, to enable it, check the button in the configuration dialog.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Interface to delete/flag node as bugged (accessible through alt-right clicking on an item, which used to delete it right away), these buttons appear on the lower right of the world map frame when available.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Localization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Localized clients (ie. non-english) will get a popup at startup if a version new of Gatherer is installed as a reminder to check for new zone matches), this will be enabled when appropriate.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2.0.3: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Localization: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 german: error in localization.lua</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Map should show correctly in battlegrounds now.</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2.0.2: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Localization: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 english: barrel gathering should now read barrels that have the keyword at the beginning of the gather text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 german: firebloom, mountain silversage, clam, rich thorium and small thorium should be fixed, "ooze covered" display problem should be fixed too.</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 french: zone transition matrix for wow patch 1.5.0 added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 french: new french GatherRegionData ordered table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slowdown on using no icon under min distance option should be lessened in gather item heavy environment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delay opening world map with a huge number of items should be reasonable now.</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Features: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Icon size on worldmap can now be changed (between 8 and 16, included, hit enter in the edit box to validate the new value)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option to hide the minimap menu icon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tooltips added for all UI elements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tooltip to menu title to make it more obvious you can click on it to access configuration dialog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option to hide mininotes while still displaying gather items on minimap</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option to display full item name on worldmap item tooltip instead of the short one (thorium will always show the long name whatever the option value is)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myAddOns support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ingame item deletion facility added (alt right click on item on the worldmap), alt mousing over an item in the worldmap display full name and item indexes in the GatherItems structure.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misc: added a hundred more buttons to display items on world map as part of the large item DB fix.</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2.0.1: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UI: New movable UI button on minimap border, gives access to a quick toggle menu for main filters (options for show/hide the quickmenu and move the minimap icon in the options dialog).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UI: by clicking on the quick menu title, you access a configuration windows for Gatherer options (can also be accessed by using /gather options).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UI: key binding available for the quickmenu.</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Filter (UI only): possibility to filter ore/herbs display by giving minimum skill level (text field next to the gather type filter boxes).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Filter (UI only): possibility to select specific objects to display.</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Filter (UI only): couple rare ore/herbs so that they can be displayed together (ex: tin and silver shown together by selecting only one, or for herbs selection swiftthistle will show briarthorn and mageroyal)</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Filter (UI only): prevent gatherer icon from displaying when a node is closer than the min icon distance (used to switch between theme icon and item icon).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Localization: french and german localization fixes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Localization: facility for swapping data around zones and fixing item names for localized clients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Various: GatherRegionTable moved to it's own file outside of Gatherer.lua</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 remaining RegisterForSave removed from code, in some case they could cause a fatal client error with #132 error (note: this is not specific to gatherer, it's true for all WoW addons)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 missing icon for treasure in original theme fixed</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Bug Fix: Real zone text is now used that should alleviate difficulty to display the map in some zone on first try (ie. Ironforge).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1.9.12: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Updated patch number.</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1.9.11: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some other small stuff</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1.9.10: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nasty bug where icons would not appear on minimap.</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1.9.9:</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minimap tooltip layering issue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1.9.8:</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Patched to version 1.2.4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extra german and french localizations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wandering icons on french localized versions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Reduced sizes of minimap icons to 12x12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Increased size of mainmap icons to 12x12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Improved visibility by moving minimap icons below player and skill icons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the ability to add herbs/ore when you do not have the ability simply by attempting to gather it (triggered by the error message that you can't gather it)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Tweaked map-minder to be less annoying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map-minder disable bug</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1.9.7:</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stupid unset variable bug with mapMinder</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1.9.6:</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=&gt; Patch day! Now up to date with patch level 4211 (1.2.3)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Reduced size of icons on main-map, made partially transparent and popped 'em under the player icons.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"Map Minder". This little beast will remember your last open main map for 60 seconds and then take you back to it. If it's more than 60 seconds, you get taken to your current location. You can turn it off with the new "/gather minder off" command, but then you will just be taken to your current map every time you close and reopen your main map.</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Changed the icons, so they no longer have a border... nobody liked em 'cept me... Poot.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icon fading in your minimap so that as the icons get farther away, they will progressivly fade out.</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partial German translations care of Lokibar - Dankeshoen! (Any further translations very welcome!)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1.9.4:</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a bug when no arg1 was passed to the buffer reader.</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1.9.3:</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No major changes, just packaging changes.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1.9.2:</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positioning, add multiline notes, correctly justified.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1.9.1:</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Fixed ore and treasure not appearing on main map as icon, but as a circle.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Deleted a rogue print2 statement.</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1.9.0:</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wandering icon bug</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main-map item locations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locale fixes for French localized version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1.8.8:</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some herb icon displaying stuff for mountain silversage and wildvine.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1.8.7:</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 ore gathering bug that was causing ore to not be recognized.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1.8.6:</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Cosmetic change - names in tooltips now in Title Case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1.8.5:</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bug where data was not initialized causing error</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1.8.4: (many thanks to Jet who contributed much for this version)</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Fixed bug with icon display causing script errors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per character filtering options.</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localizations in french.</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Added giant clam treasure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Revision: $Id: ChangeLog.txt 870 2009-08-05 19:57:19Z Esamynn $</w:t>
      </w:r>
    </w:p>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